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7" w:rsidRDefault="00923887" w:rsidP="00923887">
      <w:pPr>
        <w:spacing w:after="0"/>
        <w:rPr>
          <w:rFonts w:ascii="Times New Roman" w:hAnsi="Times New Roman"/>
          <w:sz w:val="28"/>
          <w:szCs w:val="28"/>
        </w:rPr>
      </w:pPr>
      <w:r w:rsidRPr="00C15281">
        <w:rPr>
          <w:rFonts w:ascii="Times New Roman" w:hAnsi="Times New Roman"/>
          <w:sz w:val="28"/>
          <w:szCs w:val="28"/>
        </w:rPr>
        <w:t>Перспективный план</w:t>
      </w:r>
      <w:r>
        <w:rPr>
          <w:rFonts w:ascii="Times New Roman" w:hAnsi="Times New Roman"/>
          <w:sz w:val="28"/>
          <w:szCs w:val="28"/>
        </w:rPr>
        <w:t xml:space="preserve">  курсовой  </w:t>
      </w:r>
      <w:r w:rsidRPr="00C15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переподготовки педагогических работников </w:t>
      </w:r>
      <w:r w:rsidRPr="00C152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БУДО</w:t>
      </w:r>
      <w:r w:rsidRPr="00C15281">
        <w:rPr>
          <w:rFonts w:ascii="Times New Roman" w:hAnsi="Times New Roman"/>
          <w:sz w:val="28"/>
          <w:szCs w:val="28"/>
        </w:rPr>
        <w:t xml:space="preserve"> ДДТ  города Белово</w:t>
      </w:r>
    </w:p>
    <w:p w:rsidR="00923887" w:rsidRPr="00077D02" w:rsidRDefault="00923887" w:rsidP="009238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02"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</w:rPr>
        <w:t>1</w:t>
      </w:r>
      <w:r w:rsidRPr="00077D02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</w:p>
    <w:tbl>
      <w:tblPr>
        <w:tblW w:w="13991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1"/>
        <w:gridCol w:w="2856"/>
        <w:gridCol w:w="5387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</w:tblGrid>
      <w:tr w:rsidR="00923887" w:rsidRPr="00D05DF8" w:rsidTr="00923887">
        <w:trPr>
          <w:cantSplit/>
          <w:trHeight w:val="670"/>
          <w:tblHeader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№</w:t>
            </w:r>
          </w:p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5DF8">
              <w:rPr>
                <w:rFonts w:ascii="Times New Roman" w:hAnsi="Times New Roman"/>
                <w:b/>
              </w:rPr>
              <w:t>п</w:t>
            </w:r>
            <w:proofErr w:type="gramStart"/>
            <w:r w:rsidRPr="00D05DF8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85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5387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5" w:type="dxa"/>
            <w:textDirection w:val="btLr"/>
          </w:tcPr>
          <w:p w:rsidR="00923887" w:rsidRPr="00D05DF8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05DF8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425" w:type="dxa"/>
            <w:textDirection w:val="btLr"/>
          </w:tcPr>
          <w:p w:rsidR="00923887" w:rsidRPr="00D05DF8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425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425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425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426" w:type="dxa"/>
            <w:textDirection w:val="btLr"/>
          </w:tcPr>
          <w:p w:rsidR="00923887" w:rsidRDefault="00923887" w:rsidP="00923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</w:tr>
      <w:tr w:rsidR="00923887" w:rsidRPr="00D05DF8" w:rsidTr="00923887">
        <w:trPr>
          <w:trHeight w:val="276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F8">
              <w:rPr>
                <w:rFonts w:ascii="Times New Roman" w:hAnsi="Times New Roman"/>
              </w:rPr>
              <w:t>1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Казаева</w:t>
            </w:r>
            <w:proofErr w:type="spellEnd"/>
            <w:r>
              <w:rPr>
                <w:rFonts w:ascii="Times New Roman" w:hAnsi="Times New Roman"/>
              </w:rPr>
              <w:t xml:space="preserve"> Т.Н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F8">
              <w:rPr>
                <w:rFonts w:ascii="Times New Roman" w:hAnsi="Times New Roman"/>
              </w:rPr>
              <w:t>2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CFC">
              <w:rPr>
                <w:rFonts w:ascii="Times New Roman" w:hAnsi="Times New Roman"/>
              </w:rPr>
              <w:t>Шитягина</w:t>
            </w:r>
            <w:proofErr w:type="spellEnd"/>
            <w:r w:rsidRPr="00906CFC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F8">
              <w:rPr>
                <w:rFonts w:ascii="Times New Roman" w:hAnsi="Times New Roman"/>
              </w:rPr>
              <w:t>3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Крюшкина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Крюшкина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Захрямина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18"/>
                <w:szCs w:val="18"/>
              </w:rPr>
              <w:t>БЖ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Захрямина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CFC">
              <w:rPr>
                <w:rFonts w:ascii="Times New Roman" w:hAnsi="Times New Roman"/>
              </w:rPr>
              <w:t>Абельганс</w:t>
            </w:r>
            <w:proofErr w:type="spellEnd"/>
            <w:r w:rsidRPr="00906CFC"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81"/>
        </w:trPr>
        <w:tc>
          <w:tcPr>
            <w:tcW w:w="641" w:type="dxa"/>
            <w:vMerge w:val="restart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6" w:type="dxa"/>
            <w:vMerge w:val="restart"/>
          </w:tcPr>
          <w:p w:rsidR="00923887" w:rsidRPr="00EB0D76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EB0D76">
              <w:rPr>
                <w:rFonts w:ascii="Times New Roman" w:hAnsi="Times New Roman"/>
              </w:rPr>
              <w:t>Батенева А.Н.</w:t>
            </w:r>
          </w:p>
        </w:tc>
        <w:tc>
          <w:tcPr>
            <w:tcW w:w="5387" w:type="dxa"/>
          </w:tcPr>
          <w:p w:rsidR="00923887" w:rsidRPr="00EB0D76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76">
              <w:rPr>
                <w:rFonts w:ascii="Times New Roman" w:hAnsi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  <w:vMerge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</w:tcPr>
          <w:p w:rsidR="00923887" w:rsidRPr="00EB0D76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23887" w:rsidRPr="00EB0D76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0D76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B14525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CFC">
              <w:rPr>
                <w:rFonts w:ascii="Times New Roman" w:hAnsi="Times New Roman"/>
              </w:rPr>
              <w:t>Ботаненко</w:t>
            </w:r>
            <w:proofErr w:type="spellEnd"/>
            <w:r w:rsidRPr="00906CFC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CFC">
              <w:rPr>
                <w:rFonts w:ascii="Times New Roman" w:hAnsi="Times New Roman"/>
              </w:rPr>
              <w:t>Булаев</w:t>
            </w:r>
            <w:proofErr w:type="spellEnd"/>
            <w:r w:rsidRPr="00906CFC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  <w:bookmarkStart w:id="0" w:name="_GoBack"/>
            <w:bookmarkEnd w:id="0"/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  <w:vMerge w:val="restart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6" w:type="dxa"/>
            <w:vMerge w:val="restart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Долгова И.С.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53"/>
        </w:trPr>
        <w:tc>
          <w:tcPr>
            <w:tcW w:w="641" w:type="dxa"/>
            <w:vMerge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CFC">
              <w:rPr>
                <w:rFonts w:ascii="Times New Roman" w:hAnsi="Times New Roman"/>
              </w:rPr>
              <w:t>Житнев</w:t>
            </w:r>
            <w:proofErr w:type="spellEnd"/>
            <w:r w:rsidRPr="00906CFC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Кальчугина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Костырева</w:t>
            </w:r>
            <w:proofErr w:type="spellEnd"/>
            <w:r>
              <w:rPr>
                <w:rFonts w:ascii="Times New Roman" w:hAnsi="Times New Roman"/>
              </w:rPr>
              <w:t xml:space="preserve">  М.Ю.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Лазарева Л.Н.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CFC">
              <w:rPr>
                <w:rFonts w:ascii="Times New Roman" w:hAnsi="Times New Roman"/>
              </w:rPr>
              <w:t>Лихтарева</w:t>
            </w:r>
            <w:proofErr w:type="spellEnd"/>
            <w:r w:rsidRPr="00906CF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Морозов С.И.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93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Наконечная С.М.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51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CFC">
              <w:rPr>
                <w:rFonts w:ascii="Times New Roman" w:hAnsi="Times New Roman"/>
              </w:rPr>
              <w:t>Нечунаева</w:t>
            </w:r>
            <w:proofErr w:type="spellEnd"/>
            <w:r w:rsidRPr="00906CFC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13"/>
        </w:trPr>
        <w:tc>
          <w:tcPr>
            <w:tcW w:w="641" w:type="dxa"/>
            <w:vMerge w:val="restart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56" w:type="dxa"/>
            <w:vMerge w:val="restart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Никитина Г.М.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31"/>
        </w:trPr>
        <w:tc>
          <w:tcPr>
            <w:tcW w:w="641" w:type="dxa"/>
            <w:vMerge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23887" w:rsidRPr="00D10CE8" w:rsidRDefault="00923887" w:rsidP="00923887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B0D76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</w:tcPr>
          <w:p w:rsidR="00923887" w:rsidRPr="00D10CE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0CE8">
              <w:rPr>
                <w:rFonts w:ascii="Times New Roman" w:hAnsi="Times New Roman"/>
                <w:color w:val="FF0000"/>
              </w:rPr>
              <w:t xml:space="preserve">+  </w:t>
            </w:r>
          </w:p>
        </w:tc>
        <w:tc>
          <w:tcPr>
            <w:tcW w:w="425" w:type="dxa"/>
          </w:tcPr>
          <w:p w:rsidR="00923887" w:rsidRPr="00D10CE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6" w:type="dxa"/>
          </w:tcPr>
          <w:p w:rsidR="00923887" w:rsidRPr="00D10CE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</w:tcPr>
          <w:p w:rsidR="00923887" w:rsidRPr="00D10CE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cantSplit/>
          <w:trHeight w:val="265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Павлова К.Г.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 xml:space="preserve">Педагог </w:t>
            </w:r>
          </w:p>
        </w:tc>
        <w:tc>
          <w:tcPr>
            <w:tcW w:w="425" w:type="dxa"/>
            <w:textDirection w:val="btLr"/>
          </w:tcPr>
          <w:p w:rsidR="00923887" w:rsidRPr="00D05DF8" w:rsidRDefault="00923887" w:rsidP="0092388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Петрушкина Г.В.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71"/>
        </w:trPr>
        <w:tc>
          <w:tcPr>
            <w:tcW w:w="641" w:type="dxa"/>
            <w:vMerge w:val="restart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856" w:type="dxa"/>
            <w:vMerge w:val="restart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О.А.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6EE6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275"/>
        </w:trPr>
        <w:tc>
          <w:tcPr>
            <w:tcW w:w="641" w:type="dxa"/>
            <w:vMerge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  <w:vMerge/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23887" w:rsidRPr="00366EE6" w:rsidRDefault="00923887" w:rsidP="00923887">
            <w:pPr>
              <w:rPr>
                <w:rFonts w:ascii="Times New Roman" w:hAnsi="Times New Roman"/>
                <w:sz w:val="18"/>
                <w:szCs w:val="18"/>
              </w:rPr>
            </w:pPr>
            <w:r w:rsidRPr="00366EE6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Pr="00366EE6" w:rsidRDefault="00923887" w:rsidP="009238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Pr="00366EE6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8E7CD7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23887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374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6CFC">
              <w:rPr>
                <w:rFonts w:ascii="Times New Roman" w:hAnsi="Times New Roman"/>
              </w:rPr>
              <w:t>Сарапина</w:t>
            </w:r>
            <w:proofErr w:type="spellEnd"/>
            <w:r w:rsidRPr="00906CFC">
              <w:rPr>
                <w:rFonts w:ascii="Times New Roman" w:hAnsi="Times New Roman"/>
              </w:rPr>
              <w:t xml:space="preserve"> О.А. 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Тимофеева О.Ф.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Фроимчук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887" w:rsidRPr="00D05DF8" w:rsidTr="00923887">
        <w:trPr>
          <w:trHeight w:val="139"/>
        </w:trPr>
        <w:tc>
          <w:tcPr>
            <w:tcW w:w="641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6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Харченко О.М.</w:t>
            </w:r>
          </w:p>
        </w:tc>
        <w:tc>
          <w:tcPr>
            <w:tcW w:w="5387" w:type="dxa"/>
          </w:tcPr>
          <w:p w:rsidR="00923887" w:rsidRPr="00906CFC" w:rsidRDefault="00923887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923887" w:rsidRPr="00D05DF8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8E7CD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923887" w:rsidRDefault="00923887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426" w:rsidRPr="00D05DF8" w:rsidTr="00923887">
        <w:trPr>
          <w:trHeight w:val="139"/>
        </w:trPr>
        <w:tc>
          <w:tcPr>
            <w:tcW w:w="641" w:type="dxa"/>
          </w:tcPr>
          <w:p w:rsidR="00625426" w:rsidRPr="00D05DF8" w:rsidRDefault="00625426" w:rsidP="0027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56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Ходокова</w:t>
            </w:r>
            <w:proofErr w:type="spellEnd"/>
            <w:r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5387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426" w:rsidRPr="00D05DF8" w:rsidTr="00923887">
        <w:trPr>
          <w:trHeight w:val="139"/>
        </w:trPr>
        <w:tc>
          <w:tcPr>
            <w:tcW w:w="641" w:type="dxa"/>
          </w:tcPr>
          <w:p w:rsidR="00625426" w:rsidRDefault="00625426" w:rsidP="0027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56" w:type="dxa"/>
          </w:tcPr>
          <w:p w:rsidR="00625426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Ходокова</w:t>
            </w:r>
            <w:proofErr w:type="spellEnd"/>
            <w:r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5387" w:type="dxa"/>
          </w:tcPr>
          <w:p w:rsidR="00625426" w:rsidRDefault="00625426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426" w:rsidRPr="00D05DF8" w:rsidTr="00923887">
        <w:trPr>
          <w:cantSplit/>
          <w:trHeight w:val="331"/>
        </w:trPr>
        <w:tc>
          <w:tcPr>
            <w:tcW w:w="641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  <w:r w:rsidRPr="00906CFC">
              <w:rPr>
                <w:rFonts w:ascii="Times New Roman" w:hAnsi="Times New Roman"/>
              </w:rPr>
              <w:t>Иванова (</w:t>
            </w:r>
            <w:proofErr w:type="spellStart"/>
            <w:r w:rsidRPr="00906CFC">
              <w:rPr>
                <w:rFonts w:ascii="Times New Roman" w:hAnsi="Times New Roman"/>
              </w:rPr>
              <w:t>Фастунова</w:t>
            </w:r>
            <w:proofErr w:type="spellEnd"/>
            <w:r w:rsidRPr="00906CFC">
              <w:rPr>
                <w:rFonts w:ascii="Times New Roman" w:hAnsi="Times New Roman"/>
              </w:rPr>
              <w:t>) Е.С.</w:t>
            </w:r>
          </w:p>
        </w:tc>
        <w:tc>
          <w:tcPr>
            <w:tcW w:w="5387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CFC">
              <w:rPr>
                <w:rFonts w:ascii="Times New Roman" w:hAnsi="Times New Roman"/>
                <w:sz w:val="18"/>
                <w:szCs w:val="18"/>
              </w:rPr>
              <w:t>Педагог - организатор</w:t>
            </w: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426" w:rsidRPr="00D05DF8" w:rsidTr="00923887">
        <w:trPr>
          <w:cantSplit/>
          <w:trHeight w:val="331"/>
        </w:trPr>
        <w:tc>
          <w:tcPr>
            <w:tcW w:w="641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Чабан С.Н.</w:t>
            </w:r>
          </w:p>
        </w:tc>
        <w:tc>
          <w:tcPr>
            <w:tcW w:w="5387" w:type="dxa"/>
          </w:tcPr>
          <w:p w:rsidR="00625426" w:rsidRPr="00906CFC" w:rsidRDefault="00625426" w:rsidP="009238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</w:t>
            </w: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25426" w:rsidRDefault="00625426" w:rsidP="009238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25426" w:rsidRPr="00D05DF8" w:rsidRDefault="00625426" w:rsidP="0092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3887" w:rsidRDefault="00923887" w:rsidP="00923887"/>
    <w:p w:rsidR="00923887" w:rsidRDefault="00923887" w:rsidP="00923887"/>
    <w:p w:rsidR="00923887" w:rsidRDefault="00923887" w:rsidP="00923887"/>
    <w:p w:rsidR="00923887" w:rsidRDefault="00923887"/>
    <w:p w:rsidR="00923887" w:rsidRDefault="00923887"/>
    <w:p w:rsidR="00923887" w:rsidRDefault="00923887"/>
    <w:p w:rsidR="00923887" w:rsidRDefault="00923887"/>
    <w:p w:rsidR="00923887" w:rsidRDefault="00923887"/>
    <w:p w:rsidR="00923887" w:rsidRDefault="00923887"/>
    <w:sectPr w:rsidR="00923887" w:rsidSect="00366EE6">
      <w:footerReference w:type="default" r:id="rId6"/>
      <w:pgSz w:w="16838" w:h="11906" w:orient="landscape"/>
      <w:pgMar w:top="284" w:right="1134" w:bottom="1702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69" w:rsidRDefault="00251069" w:rsidP="00972D9E">
      <w:pPr>
        <w:spacing w:after="0" w:line="240" w:lineRule="auto"/>
      </w:pPr>
      <w:r>
        <w:separator/>
      </w:r>
    </w:p>
  </w:endnote>
  <w:endnote w:type="continuationSeparator" w:id="0">
    <w:p w:rsidR="00251069" w:rsidRDefault="00251069" w:rsidP="0097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87" w:rsidRDefault="00CC2A06">
    <w:pPr>
      <w:pStyle w:val="a3"/>
      <w:jc w:val="right"/>
    </w:pPr>
    <w:r>
      <w:fldChar w:fldCharType="begin"/>
    </w:r>
    <w:r w:rsidR="00923887">
      <w:instrText xml:space="preserve"> PAGE   \* MERGEFORMAT </w:instrText>
    </w:r>
    <w:r>
      <w:fldChar w:fldCharType="separate"/>
    </w:r>
    <w:r w:rsidR="00F11F21">
      <w:rPr>
        <w:noProof/>
      </w:rPr>
      <w:t>1</w:t>
    </w:r>
    <w:r>
      <w:fldChar w:fldCharType="end"/>
    </w:r>
  </w:p>
  <w:p w:rsidR="00923887" w:rsidRDefault="009238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69" w:rsidRDefault="00251069" w:rsidP="00972D9E">
      <w:pPr>
        <w:spacing w:after="0" w:line="240" w:lineRule="auto"/>
      </w:pPr>
      <w:r>
        <w:separator/>
      </w:r>
    </w:p>
  </w:footnote>
  <w:footnote w:type="continuationSeparator" w:id="0">
    <w:p w:rsidR="00251069" w:rsidRDefault="00251069" w:rsidP="0097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E6"/>
    <w:rsid w:val="00014A97"/>
    <w:rsid w:val="00053EE0"/>
    <w:rsid w:val="00077D02"/>
    <w:rsid w:val="0017599A"/>
    <w:rsid w:val="001B4CC9"/>
    <w:rsid w:val="001F66E5"/>
    <w:rsid w:val="00250EA1"/>
    <w:rsid w:val="00251069"/>
    <w:rsid w:val="00261A21"/>
    <w:rsid w:val="00366EE6"/>
    <w:rsid w:val="004C1BBD"/>
    <w:rsid w:val="005614FA"/>
    <w:rsid w:val="00592768"/>
    <w:rsid w:val="005C3D7F"/>
    <w:rsid w:val="00625426"/>
    <w:rsid w:val="00641EF1"/>
    <w:rsid w:val="006C5FB2"/>
    <w:rsid w:val="007C6083"/>
    <w:rsid w:val="0084669C"/>
    <w:rsid w:val="00882B7F"/>
    <w:rsid w:val="008E7CD7"/>
    <w:rsid w:val="008F7D12"/>
    <w:rsid w:val="00923887"/>
    <w:rsid w:val="00972D9E"/>
    <w:rsid w:val="00981AB5"/>
    <w:rsid w:val="009F0D54"/>
    <w:rsid w:val="00A21DE8"/>
    <w:rsid w:val="00A523A5"/>
    <w:rsid w:val="00A742BE"/>
    <w:rsid w:val="00B23C4C"/>
    <w:rsid w:val="00B71842"/>
    <w:rsid w:val="00B7382F"/>
    <w:rsid w:val="00BA25B2"/>
    <w:rsid w:val="00BC6B1F"/>
    <w:rsid w:val="00CC2A06"/>
    <w:rsid w:val="00CC61AF"/>
    <w:rsid w:val="00CD700C"/>
    <w:rsid w:val="00D10CE8"/>
    <w:rsid w:val="00D44470"/>
    <w:rsid w:val="00EB0D76"/>
    <w:rsid w:val="00F11F21"/>
    <w:rsid w:val="00FC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6EE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6EE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User</cp:lastModifiedBy>
  <cp:revision>3</cp:revision>
  <cp:lastPrinted>2021-01-18T10:18:00Z</cp:lastPrinted>
  <dcterms:created xsi:type="dcterms:W3CDTF">2021-01-18T10:20:00Z</dcterms:created>
  <dcterms:modified xsi:type="dcterms:W3CDTF">2021-01-25T15:31:00Z</dcterms:modified>
</cp:coreProperties>
</file>